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POŽADAVKY UČIVA</w:t>
      </w:r>
    </w:p>
    <w:p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Z HUDEBNÍ NAUKY A MULTIMEDIÍ </w:t>
      </w:r>
    </w:p>
    <w:p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K TESTU </w:t>
      </w:r>
      <w:r w:rsidR="00F41C28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VE 3. ČTVRTLETÍ 2022/2023</w:t>
      </w:r>
    </w:p>
    <w:p w:rsidR="005A5977" w:rsidRPr="006A2763" w:rsidRDefault="00746AA1" w:rsidP="00746AA1">
      <w:pPr>
        <w:pStyle w:val="Nadpis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</w:t>
      </w:r>
    </w:p>
    <w:p w:rsidR="00746AA1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Místo psaní písemného testu žáci/</w:t>
      </w:r>
      <w:r w:rsidR="00F14832">
        <w:rPr>
          <w:rFonts w:ascii="Times New Roman" w:hAnsi="Times New Roman" w:cs="Times New Roman"/>
          <w:sz w:val="24"/>
          <w:szCs w:val="24"/>
        </w:rPr>
        <w:t>žá</w:t>
      </w:r>
      <w:r w:rsidRPr="006A2763">
        <w:rPr>
          <w:rFonts w:ascii="Times New Roman" w:hAnsi="Times New Roman" w:cs="Times New Roman"/>
          <w:sz w:val="24"/>
          <w:szCs w:val="24"/>
        </w:rPr>
        <w:t xml:space="preserve">kyně složí krátkou skladbu v notačním editoru 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MuseScore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>. Tím předvedou z</w:t>
      </w:r>
      <w:r w:rsidR="00746AA1" w:rsidRPr="006A2763">
        <w:rPr>
          <w:rFonts w:ascii="Times New Roman" w:hAnsi="Times New Roman" w:cs="Times New Roman"/>
          <w:sz w:val="24"/>
          <w:szCs w:val="24"/>
        </w:rPr>
        <w:t>nalost</w:t>
      </w:r>
      <w:r w:rsidRPr="006A2763">
        <w:rPr>
          <w:rFonts w:ascii="Times New Roman" w:hAnsi="Times New Roman" w:cs="Times New Roman"/>
          <w:sz w:val="24"/>
          <w:szCs w:val="24"/>
        </w:rPr>
        <w:t>i</w:t>
      </w:r>
      <w:r w:rsidR="00746AA1" w:rsidRPr="006A2763">
        <w:rPr>
          <w:rFonts w:ascii="Times New Roman" w:hAnsi="Times New Roman" w:cs="Times New Roman"/>
          <w:sz w:val="24"/>
          <w:szCs w:val="24"/>
        </w:rPr>
        <w:t xml:space="preserve"> a dovednosti práce v notačním editoru </w:t>
      </w:r>
      <w:proofErr w:type="spellStart"/>
      <w:r w:rsidR="00746AA1" w:rsidRPr="006A2763">
        <w:rPr>
          <w:rFonts w:ascii="Times New Roman" w:hAnsi="Times New Roman" w:cs="Times New Roman"/>
          <w:sz w:val="24"/>
          <w:szCs w:val="24"/>
        </w:rPr>
        <w:t>MuseScore</w:t>
      </w:r>
      <w:proofErr w:type="spellEnd"/>
      <w:r w:rsidR="00746AA1" w:rsidRPr="006A2763">
        <w:rPr>
          <w:rFonts w:ascii="Times New Roman" w:hAnsi="Times New Roman" w:cs="Times New Roman"/>
          <w:sz w:val="24"/>
          <w:szCs w:val="24"/>
        </w:rPr>
        <w:t>.</w:t>
      </w:r>
    </w:p>
    <w:p w:rsidR="00F94F23" w:rsidRPr="006A2763" w:rsidRDefault="00746AA1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Žák/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 xml:space="preserve"> vytvoří krátkou skladbu v délce cca 24 – 32 taktů – notový zápis pro dva melodické nástroje</w:t>
      </w:r>
      <w:r w:rsidR="00F94F23" w:rsidRPr="006A2763">
        <w:rPr>
          <w:rFonts w:ascii="Times New Roman" w:hAnsi="Times New Roman" w:cs="Times New Roman"/>
          <w:sz w:val="24"/>
          <w:szCs w:val="24"/>
        </w:rPr>
        <w:t xml:space="preserve"> ve formě a-b-a</w:t>
      </w:r>
      <w:r w:rsidRPr="006A2763">
        <w:rPr>
          <w:rFonts w:ascii="Times New Roman" w:hAnsi="Times New Roman" w:cs="Times New Roman"/>
          <w:sz w:val="24"/>
          <w:szCs w:val="24"/>
        </w:rPr>
        <w:t>, kdy chvíli se mohou nástroje střídat sólo a chvíli hrají spolu unisono nebo v</w:t>
      </w:r>
      <w:r w:rsidR="00F94F23" w:rsidRPr="006A2763">
        <w:rPr>
          <w:rFonts w:ascii="Times New Roman" w:hAnsi="Times New Roman" w:cs="Times New Roman"/>
          <w:sz w:val="24"/>
          <w:szCs w:val="24"/>
        </w:rPr>
        <w:t> intervalu.</w:t>
      </w:r>
    </w:p>
    <w:p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Díl a = 8 taktů, díl b = 8 taktů s odlišnou melodií i rytmem. Třetí díl a můžete zkopírovat a vložit.</w:t>
      </w:r>
    </w:p>
    <w:p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Ve skladbě budou použity celé, půlové</w:t>
      </w:r>
      <w:r w:rsidR="00474537">
        <w:rPr>
          <w:rFonts w:ascii="Times New Roman" w:hAnsi="Times New Roman" w:cs="Times New Roman"/>
          <w:sz w:val="24"/>
          <w:szCs w:val="24"/>
        </w:rPr>
        <w:t>,</w:t>
      </w:r>
      <w:r w:rsidRPr="006A2763">
        <w:rPr>
          <w:rFonts w:ascii="Times New Roman" w:hAnsi="Times New Roman" w:cs="Times New Roman"/>
          <w:sz w:val="24"/>
          <w:szCs w:val="24"/>
        </w:rPr>
        <w:t xml:space="preserve"> čtvrťové, osminové i šestnáct</w:t>
      </w:r>
      <w:r w:rsidR="00474537">
        <w:rPr>
          <w:rFonts w:ascii="Times New Roman" w:hAnsi="Times New Roman" w:cs="Times New Roman"/>
          <w:sz w:val="24"/>
          <w:szCs w:val="24"/>
        </w:rPr>
        <w:t>inové noty, dále budou použita</w:t>
      </w:r>
      <w:r w:rsidRPr="006A2763">
        <w:rPr>
          <w:rFonts w:ascii="Times New Roman" w:hAnsi="Times New Roman" w:cs="Times New Roman"/>
          <w:sz w:val="24"/>
          <w:szCs w:val="24"/>
        </w:rPr>
        <w:t xml:space="preserve"> dynamická znaménka, repetice a případně změna taktu. Vše ostatní je na volbě žáka/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>.</w:t>
      </w:r>
    </w:p>
    <w:p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Odevzdání vypracované skladby – termín testů. Přinést osobně na vyučovací hodinu Multimédií nebo možno vypracovat na hodině – na PC v ZUŠ.</w:t>
      </w:r>
    </w:p>
    <w:p w:rsidR="006A2763" w:rsidRPr="006A2763" w:rsidRDefault="00746AA1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3" w:rsidRPr="006A2763" w:rsidRDefault="006A2763" w:rsidP="006A2763">
      <w:pPr>
        <w:pStyle w:val="Nadpis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II</w:t>
      </w:r>
    </w:p>
    <w:p w:rsidR="006A2763" w:rsidRPr="006A2763" w:rsidRDefault="006A2763" w:rsidP="006A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 jakých formálních částí se obvykle skládá běžná písnička?</w:t>
      </w:r>
    </w:p>
    <w:p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Kolik taktů má obvykle hudební perioda?</w:t>
      </w:r>
    </w:p>
    <w:p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 hudebním software bývají funkce označené jako VOLUME a PAN. K čemu se používají?</w:t>
      </w:r>
    </w:p>
    <w:p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Proč používáme v hudebním software více záznamových stop?</w:t>
      </w:r>
    </w:p>
    <w:p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Jaké zdroje zvuku můžeme používat při tvorbě hudby na počítači?</w:t>
      </w:r>
    </w:p>
    <w:p w:rsidR="00B4625C" w:rsidRDefault="00B4625C" w:rsidP="00746AA1">
      <w:pPr>
        <w:rPr>
          <w:rFonts w:ascii="Times New Roman" w:hAnsi="Times New Roman" w:cs="Times New Roman"/>
          <w:sz w:val="24"/>
          <w:szCs w:val="24"/>
        </w:rPr>
      </w:pPr>
    </w:p>
    <w:p w:rsidR="006A2763" w:rsidRPr="006A2763" w:rsidRDefault="006A2763" w:rsidP="006A276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Hudební nauka</w:t>
      </w:r>
    </w:p>
    <w:p w:rsidR="006A2763" w:rsidRPr="00034AF6" w:rsidRDefault="006A2763" w:rsidP="00034AF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4AF6">
        <w:rPr>
          <w:rFonts w:ascii="Times New Roman" w:hAnsi="Times New Roman" w:cs="Times New Roman"/>
          <w:sz w:val="24"/>
          <w:szCs w:val="24"/>
        </w:rPr>
        <w:t>ročník</w:t>
      </w:r>
    </w:p>
    <w:p w:rsidR="006A2763" w:rsidRPr="006A2763" w:rsidRDefault="008217B2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Noty g – c2, notové</w:t>
      </w:r>
      <w:r w:rsidR="006A2763" w:rsidRPr="006A2763">
        <w:rPr>
          <w:rFonts w:ascii="Times New Roman" w:hAnsi="Times New Roman" w:cs="Times New Roman"/>
          <w:sz w:val="24"/>
          <w:szCs w:val="24"/>
        </w:rPr>
        <w:t xml:space="preserve"> hodnoty</w:t>
      </w:r>
    </w:p>
    <w:p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Stupnice C dur a G dur, půltóny, trojzvuk vzestupný a sestupný</w:t>
      </w:r>
    </w:p>
    <w:p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Staccato, Legato, Andante, Moderato, Allegro, Ligatura</w:t>
      </w:r>
    </w:p>
    <w:p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Křížek – funkce, pořadí křížků</w:t>
      </w:r>
    </w:p>
    <w:p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Půltón, celý tón</w:t>
      </w:r>
    </w:p>
    <w:p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2.</w:t>
      </w:r>
      <w:r w:rsidR="0003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s posuvkami, noty na pomocných linkách, noty v basovém klíči, pomlky</w:t>
      </w:r>
    </w:p>
    <w:p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Dynamická znaménka, akcent</w:t>
      </w:r>
    </w:p>
    <w:p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Předznamenání stupnic C dur – E dur, trojzvuk</w:t>
      </w:r>
    </w:p>
    <w:p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Dechové žesťové nástroje</w:t>
      </w:r>
    </w:p>
    <w:p w:rsidR="006A2763" w:rsidRPr="002625D4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– co to je, interval prima, sekunda</w:t>
      </w:r>
    </w:p>
    <w:p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3.</w:t>
      </w:r>
      <w:r w:rsidR="0003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v houslovém a basovém klíči</w:t>
      </w:r>
    </w:p>
    <w:p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Dur a moll stupnice do 4 křížků</w:t>
      </w:r>
    </w:p>
    <w:p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čisté a velké</w:t>
      </w:r>
    </w:p>
    <w:p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Značení tempa, rytmus – triola</w:t>
      </w:r>
    </w:p>
    <w:p w:rsidR="006A2763" w:rsidRPr="002625D4" w:rsidRDefault="008217B2" w:rsidP="002625D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hudebních</w:t>
      </w:r>
      <w:r w:rsidR="006A2763" w:rsidRPr="002625D4">
        <w:rPr>
          <w:rFonts w:ascii="Times New Roman" w:hAnsi="Times New Roman" w:cs="Times New Roman"/>
          <w:sz w:val="24"/>
          <w:szCs w:val="24"/>
        </w:rPr>
        <w:t xml:space="preserve"> nástrojů</w:t>
      </w:r>
    </w:p>
    <w:p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34AF6">
        <w:rPr>
          <w:rFonts w:ascii="Times New Roman" w:hAnsi="Times New Roman" w:cs="Times New Roman"/>
          <w:sz w:val="24"/>
          <w:szCs w:val="24"/>
        </w:rPr>
        <w:t xml:space="preserve"> </w:t>
      </w:r>
      <w:r w:rsidR="002625D4">
        <w:rPr>
          <w:rFonts w:ascii="Times New Roman" w:hAnsi="Times New Roman" w:cs="Times New Roman"/>
          <w:sz w:val="24"/>
          <w:szCs w:val="24"/>
        </w:rPr>
        <w:t>ročník</w:t>
      </w:r>
    </w:p>
    <w:p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Durové stupnice s béčky</w:t>
      </w:r>
    </w:p>
    <w:p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Intervaly čisté a velké od různých tónů</w:t>
      </w:r>
    </w:p>
    <w:p w:rsidR="006A2763" w:rsidRPr="002625D4" w:rsidRDefault="00034AF6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Durový</w:t>
      </w:r>
      <w:r w:rsidR="006A2763" w:rsidRPr="002625D4">
        <w:rPr>
          <w:rFonts w:ascii="Times New Roman" w:hAnsi="Times New Roman" w:cs="Times New Roman"/>
          <w:sz w:val="24"/>
          <w:szCs w:val="24"/>
        </w:rPr>
        <w:t xml:space="preserve"> kvintakord a jeho obraty</w:t>
      </w:r>
    </w:p>
    <w:p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Melodické ozdoby</w:t>
      </w:r>
    </w:p>
    <w:p w:rsidR="006A2763" w:rsidRPr="002625D4" w:rsidRDefault="006A2763" w:rsidP="00746AA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W. A. Mozart</w:t>
      </w:r>
    </w:p>
    <w:p w:rsidR="00B4625C" w:rsidRPr="002625D4" w:rsidRDefault="002625D4" w:rsidP="00B4625C">
      <w:pPr>
        <w:pStyle w:val="Nadpis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ročník </w:t>
      </w:r>
    </w:p>
    <w:p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C28">
        <w:rPr>
          <w:rFonts w:ascii="Times New Roman" w:hAnsi="Times New Roman" w:cs="Times New Roman"/>
          <w:sz w:val="24"/>
          <w:szCs w:val="24"/>
          <w:u w:val="single"/>
        </w:rPr>
        <w:t>Stupnice a akordy:</w:t>
      </w:r>
    </w:p>
    <w:p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Předznamenání dur i moll stupnic do 5 předznamenání (v 5. ročníku by žáci měli znát všechny stupnice do 7 předznamenání).</w:t>
      </w:r>
    </w:p>
    <w:p w:rsidR="00B4625C" w:rsidRPr="00035D0D" w:rsidRDefault="00B4625C" w:rsidP="006A2763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Stejnojmenné a paralelní stupnice – k zadané stupnici napsat název stejnojmenné a paralelní.</w:t>
      </w:r>
    </w:p>
    <w:p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Tónický kvintakord a jeho obraty – vytvořit kvintakord od zadaného tónu a vytvořit k němu obraty (sextakord, kvartsextakord – ale nemusí znát jejich názvy).</w:t>
      </w:r>
    </w:p>
    <w:p w:rsidR="00B4625C" w:rsidRPr="00035D0D" w:rsidRDefault="00B4625C" w:rsidP="00B462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Hlavní stupně, hlavní kvintakordy – T, S, D – znát názvy, k názvům přiřadit stupně (S = 4. apod.), vytvořit v C, G, D, A, F, B dur hlavní kvintakordy.</w:t>
      </w:r>
    </w:p>
    <w:p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  </w:t>
      </w:r>
      <w:r w:rsidRPr="00F41C28">
        <w:rPr>
          <w:rFonts w:ascii="Times New Roman" w:hAnsi="Times New Roman" w:cs="Times New Roman"/>
          <w:sz w:val="24"/>
          <w:szCs w:val="24"/>
          <w:u w:val="single"/>
        </w:rPr>
        <w:t>Dějiny hudby</w:t>
      </w:r>
    </w:p>
    <w:p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Hudební klasicismus – zařadit časově (konec 18. – začátek 19. století), znát typické hudební formy (opera, sonáta, symfonie, smyčcový kvartet), znát a dokázat přiřadit slavné skladby 3 nejvýznamnějších skladatelů – J. Haydn, W. A. Mozart, L. van Beethoven. Znát i nějakého českého skladatele klasicismu (J. Mysliveček, A. </w:t>
      </w:r>
      <w:proofErr w:type="spellStart"/>
      <w:r w:rsidRPr="00035D0D">
        <w:rPr>
          <w:rFonts w:ascii="Times New Roman" w:hAnsi="Times New Roman" w:cs="Times New Roman"/>
          <w:sz w:val="24"/>
          <w:szCs w:val="24"/>
        </w:rPr>
        <w:t>Rejcha</w:t>
      </w:r>
      <w:proofErr w:type="spellEnd"/>
      <w:r w:rsidRPr="00035D0D">
        <w:rPr>
          <w:rFonts w:ascii="Times New Roman" w:hAnsi="Times New Roman" w:cs="Times New Roman"/>
          <w:sz w:val="24"/>
          <w:szCs w:val="24"/>
        </w:rPr>
        <w:t>, J. J. Ryba).</w:t>
      </w:r>
    </w:p>
    <w:p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Hudební romantismus - – zařadit časově (19. století), znát typické hudební formy (opera, symfonie) a především tehdejší novinky – symfonická báseň. Nejvýznamnější skladatelé – F. Chopin, R. Wagner, G. Verdi, P. I. Čajkovskij. Český hu</w:t>
      </w:r>
      <w:r w:rsidR="00E001A1">
        <w:rPr>
          <w:rFonts w:ascii="Times New Roman" w:hAnsi="Times New Roman" w:cs="Times New Roman"/>
          <w:sz w:val="24"/>
          <w:szCs w:val="24"/>
        </w:rPr>
        <w:t>dební romantismus – B. Smetana,</w:t>
      </w:r>
      <w:bookmarkStart w:id="0" w:name="_GoBack"/>
      <w:bookmarkEnd w:id="0"/>
      <w:r w:rsidRPr="00035D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35D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5D0D">
        <w:rPr>
          <w:rFonts w:ascii="Times New Roman" w:hAnsi="Times New Roman" w:cs="Times New Roman"/>
          <w:sz w:val="24"/>
          <w:szCs w:val="24"/>
        </w:rPr>
        <w:t xml:space="preserve">. Dvořák. Dokázat přiřadit název díla ke skladateli. </w:t>
      </w:r>
    </w:p>
    <w:p w:rsidR="00035D0D" w:rsidRDefault="00035D0D" w:rsidP="00035D0D">
      <w:pPr>
        <w:rPr>
          <w:rFonts w:ascii="Times New Roman" w:hAnsi="Times New Roman" w:cs="Times New Roman"/>
          <w:sz w:val="24"/>
          <w:szCs w:val="24"/>
        </w:rPr>
      </w:pPr>
    </w:p>
    <w:p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:rsid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 xml:space="preserve">TESTY Z HUDEBNÍ NAUKY  SE DOSTAVTE NAPSAT DO UČEBNY </w:t>
      </w:r>
    </w:p>
    <w:p w:rsidR="00F41C28" w:rsidRP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>HUDEBNÍ NAUKY: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ÚTERÝ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18.4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16.00 – 16.45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STŘEDA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19.4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 – 15.45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ČTVRTEK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20.4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 – 15.45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PÁTEK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21.4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13.10. – 15.45</w:t>
      </w:r>
    </w:p>
    <w:p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:rsidR="00F41C28" w:rsidRPr="00F41C28" w:rsidRDefault="00F41C28" w:rsidP="00035D0D">
      <w:pPr>
        <w:rPr>
          <w:rFonts w:ascii="Times New Roman" w:hAnsi="Times New Roman" w:cs="Times New Roman"/>
          <w:b/>
          <w:sz w:val="24"/>
          <w:szCs w:val="24"/>
        </w:rPr>
      </w:pPr>
    </w:p>
    <w:p w:rsidR="00F41C28" w:rsidRP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>TESTY Z MULTIMEDIÍ SE DOSTAVTE NAPSAT DO POČÍTAČOVÉ UČEBNY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STŘEDA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19.4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15.00 – 15.45</w:t>
      </w:r>
    </w:p>
    <w:p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PÁTEK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28">
        <w:rPr>
          <w:rFonts w:ascii="Times New Roman" w:hAnsi="Times New Roman" w:cs="Times New Roman"/>
          <w:b/>
          <w:sz w:val="24"/>
          <w:szCs w:val="24"/>
        </w:rPr>
        <w:t>21.4</w:t>
      </w:r>
      <w:proofErr w:type="gramEnd"/>
      <w:r w:rsidRPr="00F41C28">
        <w:rPr>
          <w:rFonts w:ascii="Times New Roman" w:hAnsi="Times New Roman" w:cs="Times New Roman"/>
          <w:b/>
          <w:sz w:val="24"/>
          <w:szCs w:val="24"/>
        </w:rPr>
        <w:t>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14.20 – 16.00</w:t>
      </w:r>
    </w:p>
    <w:p w:rsidR="00F41C28" w:rsidRPr="00035D0D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sectPr w:rsidR="00F41C28" w:rsidRPr="00035D0D" w:rsidSect="006A2763">
      <w:pgSz w:w="11906" w:h="16838"/>
      <w:pgMar w:top="340" w:right="45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7BD"/>
    <w:multiLevelType w:val="hybridMultilevel"/>
    <w:tmpl w:val="4B14B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AB8"/>
    <w:multiLevelType w:val="hybridMultilevel"/>
    <w:tmpl w:val="13F64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04B4"/>
    <w:multiLevelType w:val="hybridMultilevel"/>
    <w:tmpl w:val="A5D2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A61"/>
    <w:multiLevelType w:val="hybridMultilevel"/>
    <w:tmpl w:val="4156E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4725"/>
    <w:multiLevelType w:val="hybridMultilevel"/>
    <w:tmpl w:val="26EE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7506"/>
    <w:multiLevelType w:val="hybridMultilevel"/>
    <w:tmpl w:val="3B1C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C5820"/>
    <w:multiLevelType w:val="hybridMultilevel"/>
    <w:tmpl w:val="31ACE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75E57"/>
    <w:multiLevelType w:val="hybridMultilevel"/>
    <w:tmpl w:val="161E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D4D4B"/>
    <w:multiLevelType w:val="hybridMultilevel"/>
    <w:tmpl w:val="253E4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E7F78"/>
    <w:multiLevelType w:val="hybridMultilevel"/>
    <w:tmpl w:val="A57AB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32456"/>
    <w:multiLevelType w:val="hybridMultilevel"/>
    <w:tmpl w:val="2E20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5987"/>
    <w:multiLevelType w:val="hybridMultilevel"/>
    <w:tmpl w:val="559A47A0"/>
    <w:lvl w:ilvl="0" w:tplc="266420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1"/>
    <w:rsid w:val="00034AF6"/>
    <w:rsid w:val="00035D0D"/>
    <w:rsid w:val="002625D4"/>
    <w:rsid w:val="00474537"/>
    <w:rsid w:val="00484A46"/>
    <w:rsid w:val="005A5977"/>
    <w:rsid w:val="006A2763"/>
    <w:rsid w:val="00746AA1"/>
    <w:rsid w:val="008217B2"/>
    <w:rsid w:val="00B4625C"/>
    <w:rsid w:val="00E001A1"/>
    <w:rsid w:val="00F14832"/>
    <w:rsid w:val="00F41C28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3871"/>
  <w15:chartTrackingRefBased/>
  <w15:docId w15:val="{DBC4D322-9F85-45F5-A634-10A3613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62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Olivikova</cp:lastModifiedBy>
  <cp:revision>7</cp:revision>
  <dcterms:created xsi:type="dcterms:W3CDTF">2023-03-30T12:47:00Z</dcterms:created>
  <dcterms:modified xsi:type="dcterms:W3CDTF">2023-03-30T12:51:00Z</dcterms:modified>
</cp:coreProperties>
</file>